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A9" w:rsidRPr="00C54298" w:rsidRDefault="002B5EA9" w:rsidP="002B5EA9">
      <w:pPr>
        <w:spacing w:after="200"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Assemblée Générale de la CCIFP - 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Walne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 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Zgromadzenie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 CCIFP </w:t>
      </w:r>
      <w:r w:rsidR="00917EB3"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19.04.2023</w:t>
      </w:r>
    </w:p>
    <w:p w:rsidR="002B5EA9" w:rsidRPr="00EE25C7" w:rsidRDefault="00917EB3" w:rsidP="00EE25C7">
      <w:pPr>
        <w:spacing w:after="200"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ELECTIONS AU CONSEIL DE LA CCIFP /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  <w:lang w:val="fr-FR"/>
        </w:rPr>
        <w:t>WYBORY DO RADY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  <w:lang w:val="fr-FR"/>
        </w:rPr>
        <w:t xml:space="preserve"> CCIFP</w:t>
      </w:r>
      <w:r w:rsidR="00EE25C7">
        <w:rPr>
          <w:rFonts w:ascii="Trebuchet MS" w:hAnsi="Trebuchet MS"/>
          <w:b/>
          <w:bCs/>
          <w:iCs/>
          <w:sz w:val="20"/>
          <w:szCs w:val="20"/>
          <w:lang w:val="fr-FR"/>
        </w:rPr>
        <w:br/>
      </w:r>
      <w:r w:rsidR="002B5EA9" w:rsidRPr="00EE25C7">
        <w:rPr>
          <w:rFonts w:ascii="Trebuchet MS" w:hAnsi="Trebuchet MS"/>
          <w:b/>
          <w:bCs/>
          <w:iCs/>
          <w:sz w:val="20"/>
          <w:szCs w:val="20"/>
          <w:lang w:val="fr-FR"/>
        </w:rPr>
        <w:t>PRESENTATION DE CANDIDATURE</w:t>
      </w:r>
      <w:r w:rsidRPr="00EE25C7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 / </w:t>
      </w:r>
      <w:r w:rsidRPr="00EE25C7">
        <w:rPr>
          <w:rFonts w:ascii="Trebuchet MS" w:hAnsi="Trebuchet MS"/>
          <w:b/>
          <w:bCs/>
          <w:iCs/>
          <w:color w:val="0070C0"/>
          <w:sz w:val="20"/>
          <w:szCs w:val="20"/>
          <w:lang w:val="fr-FR"/>
        </w:rPr>
        <w:t>ZGŁOSZENIE KANDYDATURY</w:t>
      </w:r>
    </w:p>
    <w:p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EE25C7">
        <w:rPr>
          <w:rFonts w:ascii="Trebuchet MS" w:hAnsi="Trebuchet MS"/>
          <w:bCs/>
          <w:iCs/>
          <w:sz w:val="20"/>
          <w:szCs w:val="20"/>
          <w:lang w:val="fr-FR"/>
        </w:rPr>
        <w:br/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Société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Firma</w:t>
      </w:r>
      <w:r w:rsidRPr="00C54298">
        <w:rPr>
          <w:rFonts w:ascii="Trebuchet MS" w:hAnsi="Trebuchet MS"/>
          <w:bCs/>
          <w:iCs/>
          <w:sz w:val="20"/>
          <w:szCs w:val="20"/>
        </w:rPr>
        <w:t>: …………………………………………………………………………………………………………………………………….</w:t>
      </w:r>
    </w:p>
    <w:p w:rsidR="002B5EA9" w:rsidRPr="00C54298" w:rsidRDefault="002B5EA9" w:rsidP="0056622D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représentant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,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candidat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Conseil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="003C15D6">
        <w:rPr>
          <w:rFonts w:ascii="Trebuchet MS" w:hAnsi="Trebuchet MS"/>
          <w:bCs/>
          <w:iCs/>
          <w:sz w:val="20"/>
          <w:szCs w:val="20"/>
        </w:rPr>
        <w:t>(</w:t>
      </w:r>
      <w:proofErr w:type="spellStart"/>
      <w:r w:rsidR="00EE25C7">
        <w:rPr>
          <w:rFonts w:ascii="Trebuchet MS" w:hAnsi="Trebuchet MS"/>
          <w:bCs/>
          <w:iCs/>
          <w:sz w:val="20"/>
          <w:szCs w:val="20"/>
        </w:rPr>
        <w:t>p</w:t>
      </w:r>
      <w:r w:rsidR="003C15D6">
        <w:rPr>
          <w:rFonts w:ascii="Trebuchet MS" w:hAnsi="Trebuchet MS"/>
          <w:bCs/>
          <w:iCs/>
          <w:sz w:val="20"/>
          <w:szCs w:val="20"/>
        </w:rPr>
        <w:t>rénom</w:t>
      </w:r>
      <w:proofErr w:type="spellEnd"/>
      <w:r w:rsidR="003C15D6">
        <w:rPr>
          <w:rFonts w:ascii="Trebuchet MS" w:hAnsi="Trebuchet MS"/>
          <w:bCs/>
          <w:iCs/>
          <w:sz w:val="20"/>
          <w:szCs w:val="20"/>
        </w:rPr>
        <w:t xml:space="preserve">, nom, </w:t>
      </w:r>
      <w:proofErr w:type="spellStart"/>
      <w:r w:rsidR="003C15D6">
        <w:rPr>
          <w:rFonts w:ascii="Trebuchet MS" w:hAnsi="Trebuchet MS"/>
          <w:bCs/>
          <w:iCs/>
          <w:sz w:val="20"/>
          <w:szCs w:val="20"/>
        </w:rPr>
        <w:t>fonction</w:t>
      </w:r>
      <w:proofErr w:type="spellEnd"/>
      <w:r w:rsidR="003C15D6">
        <w:rPr>
          <w:rFonts w:ascii="Trebuchet MS" w:hAnsi="Trebuchet MS"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Przedstawiciel firmy, który będzie kandydował do  Rady </w:t>
      </w:r>
      <w:r w:rsidR="003C15D6">
        <w:rPr>
          <w:rFonts w:ascii="Trebuchet MS" w:hAnsi="Trebuchet MS"/>
          <w:bCs/>
          <w:iCs/>
          <w:color w:val="0070C0"/>
          <w:sz w:val="20"/>
          <w:szCs w:val="20"/>
        </w:rPr>
        <w:t>(imię, nazwisko, funkcja)</w:t>
      </w:r>
      <w:r w:rsidRPr="00C54298">
        <w:rPr>
          <w:rFonts w:ascii="Trebuchet MS" w:hAnsi="Trebuchet MS"/>
          <w:bCs/>
          <w:iCs/>
          <w:sz w:val="20"/>
          <w:szCs w:val="20"/>
        </w:rPr>
        <w:t>:</w:t>
      </w:r>
    </w:p>
    <w:p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B3EC6" w:rsidRDefault="001B3EC6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</w:p>
    <w:p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</w:rPr>
        <w:t xml:space="preserve">Ma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société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fait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partie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du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collège 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Moja firma należy do 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>kolegium</w:t>
      </w:r>
      <w:r w:rsidRPr="00C54298">
        <w:rPr>
          <w:rFonts w:ascii="Trebuchet MS" w:hAnsi="Trebuchet MS"/>
          <w:bCs/>
          <w:iCs/>
          <w:sz w:val="20"/>
          <w:szCs w:val="20"/>
        </w:rPr>
        <w:t>:</w:t>
      </w:r>
    </w:p>
    <w:p w:rsidR="00917EB3" w:rsidRPr="00C54298" w:rsidRDefault="00917EB3" w:rsidP="00917EB3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Pr="00C54298">
        <w:rPr>
          <w:rFonts w:ascii="Trebuchet MS" w:hAnsi="Trebuchet MS"/>
          <w:b/>
          <w:bCs/>
          <w:iCs/>
          <w:sz w:val="20"/>
          <w:szCs w:val="20"/>
        </w:rPr>
        <w:t>Coll</w:t>
      </w:r>
      <w:r w:rsidRPr="00C54298">
        <w:rPr>
          <w:rFonts w:ascii="Trebuchet MS" w:hAnsi="Trebuchet MS"/>
          <w:b/>
          <w:bCs/>
          <w:iCs/>
          <w:sz w:val="20"/>
          <w:szCs w:val="20"/>
        </w:rPr>
        <w:t>è</w:t>
      </w:r>
      <w:r w:rsidRPr="00C54298">
        <w:rPr>
          <w:rFonts w:ascii="Trebuchet MS" w:hAnsi="Trebuchet MS"/>
          <w:b/>
          <w:bCs/>
          <w:iCs/>
          <w:sz w:val="20"/>
          <w:szCs w:val="20"/>
        </w:rPr>
        <w:t>ge</w:t>
      </w:r>
      <w:r w:rsidRPr="00C54298">
        <w:rPr>
          <w:rFonts w:ascii="Trebuchet MS" w:hAnsi="Trebuchet MS"/>
          <w:b/>
          <w:bCs/>
          <w:iCs/>
          <w:sz w:val="20"/>
          <w:szCs w:val="20"/>
        </w:rPr>
        <w:t xml:space="preserve"> TPE (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</w:rPr>
        <w:t>Petites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-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n’excédant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pas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5.000.000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/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 xml:space="preserve">Kolegium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MP (Małe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 xml:space="preserve">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Przedsiębiorstwa)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Firmy, których obrót nie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przek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>racza w danym roku 5.000.000 zł.</w:t>
      </w:r>
    </w:p>
    <w:p w:rsidR="002B5EA9" w:rsidRPr="00C54298" w:rsidRDefault="002B5EA9" w:rsidP="00072EEA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="00F175FC"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="00F175FC"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bookmarkEnd w:id="0"/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Collège</w:t>
      </w:r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PME (</w:t>
      </w:r>
      <w:proofErr w:type="spellStart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Moyennes</w:t>
      </w:r>
      <w:proofErr w:type="spellEnd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="00D637FA" w:rsidRPr="00C54298">
        <w:rPr>
          <w:rFonts w:ascii="Trebuchet MS" w:hAnsi="Trebuchet MS"/>
          <w:bCs/>
          <w:iCs/>
          <w:sz w:val="20"/>
          <w:szCs w:val="20"/>
        </w:rPr>
        <w:t xml:space="preserve">-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excédant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5.000.000</w:t>
      </w:r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et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n’excédant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pas 150.000.000</w:t>
      </w:r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/ </w:t>
      </w:r>
      <w:r w:rsidR="00917EB3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 xml:space="preserve">Kolegium </w:t>
      </w:r>
      <w:r w:rsidR="00072EEA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MŚP (Średnie Przedsiębiorstwa)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Przedsiębiorstwa o obro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>tach przekraczających 5.000.000 z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>ł i nie przekraczających w danym roku 150.000.000 zł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>.</w:t>
      </w:r>
    </w:p>
    <w:p w:rsidR="002B5EA9" w:rsidRPr="00C54298" w:rsidRDefault="002B5EA9" w:rsidP="00072EEA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="00F175FC"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="00F175FC"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>Collège</w:t>
      </w:r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>Grandes</w:t>
      </w:r>
      <w:proofErr w:type="spellEnd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="00D637FA" w:rsidRPr="00C54298">
        <w:rPr>
          <w:rFonts w:ascii="Trebuchet MS" w:hAnsi="Trebuchet MS"/>
          <w:bCs/>
          <w:iCs/>
          <w:sz w:val="20"/>
          <w:szCs w:val="20"/>
        </w:rPr>
        <w:t xml:space="preserve"> -</w:t>
      </w:r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excédant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150.000.000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/ </w:t>
      </w:r>
      <w:r w:rsidR="00072EEA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Kolegium Duże Przedsiębiorstwa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>Przedsiębiorstwa o obrotach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>przekraczających 150.000.000 zł w danym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roku.</w:t>
      </w:r>
    </w:p>
    <w:p w:rsidR="001B3EC6" w:rsidRDefault="00DC53AE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  <w:lang w:val="fr-FR"/>
        </w:rPr>
      </w:pPr>
      <w:r>
        <w:rPr>
          <w:rFonts w:ascii="Trebuchet MS" w:hAnsi="Trebuchet MS"/>
          <w:bCs/>
          <w:iCs/>
          <w:sz w:val="20"/>
          <w:szCs w:val="20"/>
          <w:lang w:val="fr-FR"/>
        </w:rPr>
        <w:t xml:space="preserve">Secteur d’activité / </w:t>
      </w:r>
      <w:proofErr w:type="spellStart"/>
      <w:r>
        <w:rPr>
          <w:rFonts w:ascii="Trebuchet MS" w:hAnsi="Trebuchet MS"/>
          <w:bCs/>
          <w:iCs/>
          <w:sz w:val="20"/>
          <w:szCs w:val="20"/>
          <w:lang w:val="fr-FR"/>
        </w:rPr>
        <w:t>Sektor</w:t>
      </w:r>
      <w:proofErr w:type="spellEnd"/>
      <w:r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bCs/>
          <w:iCs/>
          <w:sz w:val="20"/>
          <w:szCs w:val="20"/>
          <w:lang w:val="fr-FR"/>
        </w:rPr>
        <w:t>działalności</w:t>
      </w:r>
      <w:proofErr w:type="spellEnd"/>
      <w:r>
        <w:rPr>
          <w:rFonts w:ascii="Trebuchet MS" w:hAnsi="Trebuchet MS"/>
          <w:bCs/>
          <w:iCs/>
          <w:sz w:val="20"/>
          <w:szCs w:val="20"/>
          <w:lang w:val="fr-FR"/>
        </w:rPr>
        <w:t> :</w:t>
      </w:r>
    </w:p>
    <w:p w:rsidR="00DC53AE" w:rsidRPr="005915C0" w:rsidRDefault="005915C0" w:rsidP="00C54298">
      <w:pPr>
        <w:spacing w:after="0" w:line="360" w:lineRule="auto"/>
        <w:ind w:left="142"/>
        <w:rPr>
          <w:rFonts w:ascii="Trebuchet MS" w:hAnsi="Trebuchet MS"/>
          <w:sz w:val="20"/>
          <w:szCs w:val="20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915C0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5915C0">
        <w:rPr>
          <w:rFonts w:ascii="Trebuchet MS" w:hAnsi="Trebuchet MS"/>
          <w:bCs/>
          <w:iCs/>
          <w:sz w:val="20"/>
          <w:szCs w:val="20"/>
        </w:rPr>
        <w:t xml:space="preserve"> </w:t>
      </w:r>
      <w:r w:rsidR="00DC53AE" w:rsidRPr="005915C0">
        <w:rPr>
          <w:rFonts w:ascii="Trebuchet MS" w:hAnsi="Trebuchet MS"/>
          <w:sz w:val="20"/>
          <w:szCs w:val="20"/>
        </w:rPr>
        <w:t xml:space="preserve">Industrie / </w:t>
      </w:r>
      <w:r w:rsidR="00DC53AE" w:rsidRPr="005915C0">
        <w:rPr>
          <w:rFonts w:ascii="Trebuchet MS" w:hAnsi="Trebuchet MS"/>
          <w:color w:val="0070C0"/>
          <w:sz w:val="20"/>
          <w:szCs w:val="20"/>
        </w:rPr>
        <w:t>przemysł</w:t>
      </w:r>
      <w:r w:rsidR="00DC53AE" w:rsidRPr="005915C0">
        <w:rPr>
          <w:rFonts w:ascii="Trebuchet MS" w:hAnsi="Trebuchet MS"/>
          <w:color w:val="0070C0"/>
          <w:sz w:val="20"/>
          <w:szCs w:val="20"/>
        </w:rPr>
        <w:t xml:space="preserve"> </w:t>
      </w:r>
    </w:p>
    <w:p w:rsidR="00DC53AE" w:rsidRPr="005915C0" w:rsidRDefault="005915C0" w:rsidP="00C54298">
      <w:pPr>
        <w:spacing w:after="0" w:line="360" w:lineRule="auto"/>
        <w:ind w:left="142"/>
        <w:rPr>
          <w:rFonts w:ascii="Trebuchet MS" w:hAnsi="Trebuchet MS"/>
          <w:sz w:val="20"/>
          <w:szCs w:val="20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915C0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5915C0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DC53AE" w:rsidRPr="005915C0">
        <w:rPr>
          <w:rFonts w:ascii="Trebuchet MS" w:hAnsi="Trebuchet MS"/>
          <w:sz w:val="20"/>
          <w:szCs w:val="20"/>
        </w:rPr>
        <w:t>commerce</w:t>
      </w:r>
      <w:proofErr w:type="spellEnd"/>
      <w:r w:rsidR="00DC53AE" w:rsidRPr="005915C0">
        <w:rPr>
          <w:rFonts w:ascii="Trebuchet MS" w:hAnsi="Trebuchet MS"/>
          <w:sz w:val="20"/>
          <w:szCs w:val="20"/>
        </w:rPr>
        <w:t xml:space="preserve"> </w:t>
      </w:r>
      <w:r w:rsidR="00DC53AE" w:rsidRPr="005915C0">
        <w:rPr>
          <w:rFonts w:ascii="Trebuchet MS" w:hAnsi="Trebuchet MS"/>
          <w:sz w:val="20"/>
          <w:szCs w:val="20"/>
        </w:rPr>
        <w:t xml:space="preserve">/ </w:t>
      </w:r>
      <w:r w:rsidR="00DC53AE" w:rsidRPr="005915C0">
        <w:rPr>
          <w:rFonts w:ascii="Trebuchet MS" w:hAnsi="Trebuchet MS"/>
          <w:color w:val="0070C0"/>
          <w:sz w:val="20"/>
          <w:szCs w:val="20"/>
        </w:rPr>
        <w:t>handel</w:t>
      </w:r>
    </w:p>
    <w:p w:rsidR="00DC53AE" w:rsidRPr="005915C0" w:rsidRDefault="005915C0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915C0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5915C0">
        <w:rPr>
          <w:rFonts w:ascii="Trebuchet MS" w:hAnsi="Trebuchet MS"/>
          <w:bCs/>
          <w:iCs/>
          <w:sz w:val="20"/>
          <w:szCs w:val="20"/>
        </w:rPr>
        <w:t xml:space="preserve"> </w:t>
      </w:r>
      <w:r w:rsidR="00DC53AE" w:rsidRPr="005915C0">
        <w:rPr>
          <w:rFonts w:ascii="Trebuchet MS" w:hAnsi="Trebuchet MS"/>
          <w:sz w:val="20"/>
          <w:szCs w:val="20"/>
        </w:rPr>
        <w:t>services</w:t>
      </w:r>
      <w:r w:rsidR="00DC53AE" w:rsidRPr="005915C0">
        <w:rPr>
          <w:rFonts w:ascii="Trebuchet MS" w:hAnsi="Trebuchet MS"/>
          <w:sz w:val="20"/>
          <w:szCs w:val="20"/>
        </w:rPr>
        <w:t xml:space="preserve"> / </w:t>
      </w:r>
      <w:r w:rsidR="00DC53AE" w:rsidRPr="005915C0">
        <w:rPr>
          <w:rFonts w:ascii="Trebuchet MS" w:hAnsi="Trebuchet MS"/>
          <w:color w:val="0070C0"/>
          <w:sz w:val="20"/>
          <w:szCs w:val="20"/>
        </w:rPr>
        <w:t>usługi</w:t>
      </w:r>
    </w:p>
    <w:p w:rsidR="00DC53AE" w:rsidRPr="005915C0" w:rsidRDefault="00DC53AE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</w:rPr>
      </w:pPr>
    </w:p>
    <w:p w:rsidR="005915C0" w:rsidRPr="00B93869" w:rsidRDefault="005915C0" w:rsidP="001B3EC6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16"/>
          <w:szCs w:val="18"/>
        </w:rPr>
      </w:pPr>
      <w:r w:rsidRPr="00B93869">
        <w:rPr>
          <w:rFonts w:ascii="Trebuchet MS" w:hAnsi="Trebuchet MS"/>
          <w:i/>
          <w:sz w:val="16"/>
          <w:szCs w:val="18"/>
          <w:lang w:val="fr-FR"/>
        </w:rPr>
        <w:t>Dans le cas où un membre exerce plusieurs activités dans les secteurs mentionnés ci-dessus, c’est l’activité qui représente la plus grande part de son chiffre d’affaires qui dé</w:t>
      </w:r>
      <w:r w:rsidRPr="00B93869">
        <w:rPr>
          <w:rFonts w:ascii="Trebuchet MS" w:hAnsi="Trebuchet MS"/>
          <w:i/>
          <w:sz w:val="16"/>
          <w:szCs w:val="18"/>
          <w:lang w:val="fr-FR"/>
        </w:rPr>
        <w:t>termine sa classification.</w:t>
      </w:r>
      <w:r w:rsidRPr="00B93869">
        <w:rPr>
          <w:rFonts w:ascii="Trebuchet MS" w:hAnsi="Trebuchet MS"/>
          <w:i/>
          <w:sz w:val="16"/>
          <w:szCs w:val="18"/>
        </w:rPr>
        <w:t xml:space="preserve"> / </w:t>
      </w:r>
      <w:r w:rsidRPr="00B93869">
        <w:rPr>
          <w:rFonts w:ascii="Trebuchet MS" w:hAnsi="Trebuchet MS"/>
          <w:bCs/>
          <w:i/>
          <w:iCs/>
          <w:color w:val="0070C0"/>
          <w:sz w:val="16"/>
          <w:szCs w:val="18"/>
        </w:rPr>
        <w:t xml:space="preserve">Jeśli członek prowadzi kilka rodzajów działalności w sektorach wymienionych powyżej, działalność, która określa największą część jego obrotu określa jego klasyfikację. </w:t>
      </w:r>
    </w:p>
    <w:p w:rsidR="005915C0" w:rsidRPr="005915C0" w:rsidRDefault="005915C0" w:rsidP="001B3EC6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</w:p>
    <w:p w:rsidR="00272E17" w:rsidRDefault="00272E17" w:rsidP="00272E17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V</w:t>
      </w:r>
      <w:r w:rsidRPr="00272E17">
        <w:rPr>
          <w:rFonts w:ascii="Trebuchet MS" w:hAnsi="Trebuchet MS"/>
          <w:bCs/>
          <w:iCs/>
          <w:sz w:val="20"/>
          <w:szCs w:val="20"/>
        </w:rPr>
        <w:t>euillez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nous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envoyer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a</w:t>
      </w:r>
      <w:r w:rsidRPr="00272E17">
        <w:rPr>
          <w:rFonts w:ascii="Trebuchet MS" w:hAnsi="Trebuchet MS"/>
          <w:bCs/>
          <w:iCs/>
          <w:sz w:val="20"/>
          <w:szCs w:val="20"/>
        </w:rPr>
        <w:t>vec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le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formulaire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rempli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/</w:t>
      </w:r>
      <w:r w:rsidRP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Pr="005915C0">
        <w:rPr>
          <w:rFonts w:ascii="Trebuchet MS" w:hAnsi="Trebuchet MS"/>
          <w:bCs/>
          <w:iCs/>
          <w:color w:val="0070C0"/>
          <w:sz w:val="20"/>
          <w:szCs w:val="20"/>
        </w:rPr>
        <w:t>Wraz z wypełnionym formularzem prosimy o</w:t>
      </w:r>
      <w:r>
        <w:rPr>
          <w:rFonts w:ascii="Trebuchet MS" w:hAnsi="Trebuchet MS"/>
          <w:bCs/>
          <w:iCs/>
          <w:color w:val="0070C0"/>
          <w:sz w:val="20"/>
          <w:szCs w:val="20"/>
        </w:rPr>
        <w:t xml:space="preserve"> przesłanie:</w:t>
      </w:r>
    </w:p>
    <w:p w:rsidR="00272E17" w:rsidRPr="00B93869" w:rsidRDefault="00272E17" w:rsidP="00B938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bCs/>
          <w:iCs/>
          <w:color w:val="0070C0"/>
          <w:sz w:val="20"/>
          <w:szCs w:val="20"/>
          <w:lang w:val="fr-FR"/>
        </w:rPr>
      </w:pP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une photographie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(format </w:t>
      </w:r>
      <w:proofErr w:type="spellStart"/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jpg</w:t>
      </w:r>
      <w:proofErr w:type="spellEnd"/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ou </w:t>
      </w:r>
      <w:proofErr w:type="spellStart"/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png</w:t>
      </w:r>
      <w:proofErr w:type="spellEnd"/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) /</w:t>
      </w:r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zdjęcie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(format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jpg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lub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png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)</w:t>
      </w:r>
    </w:p>
    <w:p w:rsidR="00C54298" w:rsidRPr="00B93869" w:rsidRDefault="00272E17" w:rsidP="00B938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bCs/>
          <w:iCs/>
          <w:color w:val="0070C0"/>
          <w:sz w:val="20"/>
          <w:szCs w:val="20"/>
          <w:lang w:val="fr-FR"/>
        </w:rPr>
      </w:pP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une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profession de foi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(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courte présentation du candidat, incluant les principaux axes de développement de la CCIFP</w:t>
      </w: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) /</w:t>
      </w:r>
      <w:r w:rsidR="005915C0"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krótkiej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prezentacji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kandydata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,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zawierającej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kluczowe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kierunki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rozwoju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CCIFP</w:t>
      </w:r>
    </w:p>
    <w:p w:rsidR="00EE25C7" w:rsidRDefault="00EE25C7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:rsidR="001B3EC6" w:rsidRDefault="00C54298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Veuillez envoyer le formulaire rempli à l'adresse</w:t>
      </w:r>
      <w:r w:rsidR="001B3EC6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: </w:t>
      </w:r>
      <w:hyperlink r:id="rId7" w:history="1">
        <w:r w:rsidRPr="001B3EC6">
          <w:rPr>
            <w:rStyle w:val="Hipercze"/>
            <w:rFonts w:ascii="Trebuchet MS" w:hAnsi="Trebuchet MS"/>
            <w:bCs/>
            <w:iCs/>
            <w:sz w:val="20"/>
            <w:szCs w:val="20"/>
            <w:lang w:val="fr-FR"/>
          </w:rPr>
          <w:t>membres@ccifp.pl</w:t>
        </w:r>
      </w:hyperlink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jusqu'au 17.03.2023. Dès réception, un employé de la CCIFP confirmera par e-mail que votre candidature a bien été reçue (dans un délai d'un jour ouvrable). 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Si vous ne recevez pas de confirmation de la réception de votre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candidature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, cela peut signifier que votre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mail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n'a pas été délivrée correctement ou qu'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il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est tombé dans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le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SPAM. Dans le cas où la CCIFP ne vous confirme pas la réception de votre demande, veuillez nous appeler dans les </w:t>
      </w:r>
      <w:r w:rsidR="000E5553">
        <w:rPr>
          <w:rFonts w:ascii="Trebuchet MS" w:hAnsi="Trebuchet MS"/>
          <w:bCs/>
          <w:iCs/>
          <w:sz w:val="20"/>
          <w:szCs w:val="20"/>
          <w:lang w:val="fr-FR"/>
        </w:rPr>
        <w:t>48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heures suivant l'envoi du formulaire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: Maria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Kawecka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-Jaroszyńska, tél. 508 520 845. Pour être inscrit </w:t>
      </w:r>
      <w:r w:rsidR="001B3EC6">
        <w:rPr>
          <w:rFonts w:ascii="Trebuchet MS" w:hAnsi="Trebuchet MS"/>
          <w:bCs/>
          <w:iCs/>
          <w:sz w:val="20"/>
          <w:szCs w:val="20"/>
          <w:lang w:val="fr-FR"/>
        </w:rPr>
        <w:t>sur la liste des candidats, il est nécessaire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que la CCIFP confirme la réception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de votre dossier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.</w:t>
      </w:r>
    </w:p>
    <w:p w:rsidR="00B93869" w:rsidRPr="00B93869" w:rsidRDefault="00B93869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:rsidR="002B5EA9" w:rsidRPr="00152933" w:rsidRDefault="00D637FA" w:rsidP="00C54298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Wypełniony formularz prosimy przesyłać 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mailem </w:t>
      </w: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na adres: </w:t>
      </w:r>
      <w:hyperlink r:id="rId8" w:history="1">
        <w:r w:rsidRPr="00152933">
          <w:rPr>
            <w:rStyle w:val="Hipercze"/>
            <w:rFonts w:ascii="Trebuchet MS" w:hAnsi="Trebuchet MS"/>
            <w:bCs/>
            <w:iCs/>
            <w:color w:val="0070C0"/>
            <w:sz w:val="20"/>
            <w:szCs w:val="20"/>
          </w:rPr>
          <w:t>membres@ccifp.pl</w:t>
        </w:r>
      </w:hyperlink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 do dnia 17.03.2023. Po otrzymaniu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0E5553">
        <w:rPr>
          <w:rFonts w:ascii="Trebuchet MS" w:hAnsi="Trebuchet MS"/>
          <w:bCs/>
          <w:iCs/>
          <w:color w:val="0070C0"/>
          <w:sz w:val="20"/>
          <w:szCs w:val="20"/>
        </w:rPr>
        <w:t>zgłoszenia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, pracownik CCIFP potwierdzi drogą mailową otrzymanie kandydatury (w ciągu 1 dnia roboczego). Jeśli nie otrzymają Państwo potwierdzenia wpłynięcia</w:t>
      </w:r>
      <w:r w:rsid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kandydatury, może to oznaczać, że zgłoszenie nie zostało poprawnie dostarczone lub wpadło do SPAM. W przypadku braku potwierdzenia ze strony CCIFP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, w ciągu </w:t>
      </w:r>
      <w:r w:rsidR="000E5553">
        <w:rPr>
          <w:rFonts w:ascii="Trebuchet MS" w:hAnsi="Trebuchet MS"/>
          <w:bCs/>
          <w:iCs/>
          <w:color w:val="0070C0"/>
          <w:sz w:val="20"/>
          <w:szCs w:val="20"/>
        </w:rPr>
        <w:t>48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>h od wysłania</w:t>
      </w:r>
      <w:r w:rsid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formularza 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prosimy o kontakt telefoniczny z: Maria </w:t>
      </w:r>
      <w:proofErr w:type="spellStart"/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Kawecka-Jaroszyńska</w:t>
      </w:r>
      <w:proofErr w:type="spellEnd"/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, tel. 508 520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> 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845. Warunkiem wpisania na listę kandydatów, jest otrzymanie potwierdzenia przez CCIFP wpłynięcia formularza.</w:t>
      </w:r>
    </w:p>
    <w:p w:rsidR="00C54298" w:rsidRPr="00152933" w:rsidRDefault="00C54298" w:rsidP="00C54298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</w:p>
    <w:p w:rsidR="00B93869" w:rsidRPr="001B3EC6" w:rsidRDefault="00B93869" w:rsidP="00B93869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sz w:val="20"/>
          <w:szCs w:val="20"/>
          <w:lang w:val="fr-FR"/>
        </w:rPr>
      </w:pP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Le prénom, le nom, la société et la fonction du candidat, ainsi qu'une photographie et la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profession de foi 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seront publiés sur le site internet de la CCIFP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sur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la liste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de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tous les candidats. En s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oumettant c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e formulaire,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vous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consentez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à la publication des informations ci-dessus.</w:t>
      </w:r>
    </w:p>
    <w:p w:rsidR="00B93869" w:rsidRPr="00B93869" w:rsidRDefault="00B93869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  <w:lang w:val="fr-FR"/>
        </w:rPr>
      </w:pPr>
    </w:p>
    <w:p w:rsidR="00C54298" w:rsidRDefault="00C54298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Imię, nazwisko, firma i stanowisko kandydata, wraz ze zdjęciem i </w:t>
      </w:r>
      <w:r w:rsidR="00CE1E5E">
        <w:rPr>
          <w:rFonts w:ascii="Trebuchet MS" w:hAnsi="Trebuchet MS"/>
          <w:bCs/>
          <w:i/>
          <w:iCs/>
          <w:color w:val="0070C0"/>
          <w:sz w:val="20"/>
          <w:szCs w:val="20"/>
        </w:rPr>
        <w:t>listem motywacyjnym</w:t>
      </w: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 zostaną opublikowane na stronie CCIFP na liście prezentującej wszystkich kandydatów. Przesyłając poniższy formularz </w:t>
      </w:r>
      <w:r w:rsidR="00CE1E5E">
        <w:rPr>
          <w:rFonts w:ascii="Trebuchet MS" w:hAnsi="Trebuchet MS"/>
          <w:bCs/>
          <w:i/>
          <w:iCs/>
          <w:color w:val="0070C0"/>
          <w:sz w:val="20"/>
          <w:szCs w:val="20"/>
        </w:rPr>
        <w:t>zgadza się Pani/Pan</w:t>
      </w: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 na publikację w/w informacji. </w:t>
      </w:r>
    </w:p>
    <w:p w:rsidR="00EE25C7" w:rsidRDefault="00EE25C7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</w:p>
    <w:p w:rsidR="00EE25C7" w:rsidRDefault="00EE25C7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</w:p>
    <w:p w:rsidR="00EE25C7" w:rsidRPr="00C54298" w:rsidRDefault="00EE25C7" w:rsidP="00EE25C7">
      <w:pPr>
        <w:spacing w:after="200"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...................................................................</w:t>
      </w:r>
    </w:p>
    <w:p w:rsidR="00EE25C7" w:rsidRPr="00C54298" w:rsidRDefault="00EE25C7" w:rsidP="00EE25C7">
      <w:pPr>
        <w:spacing w:after="200"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Signature </w:t>
      </w:r>
      <w:r>
        <w:rPr>
          <w:rFonts w:ascii="Trebuchet MS" w:hAnsi="Trebuchet MS"/>
          <w:bCs/>
          <w:iCs/>
          <w:sz w:val="20"/>
          <w:szCs w:val="20"/>
          <w:lang w:val="fr-FR"/>
        </w:rPr>
        <w:t>du candidat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/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kandydata</w:t>
      </w:r>
      <w:proofErr w:type="spellEnd"/>
    </w:p>
    <w:p w:rsidR="002B5EA9" w:rsidRPr="00C54298" w:rsidRDefault="00F175FC" w:rsidP="00EE25C7">
      <w:pPr>
        <w:spacing w:after="0"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EE25C7" w:rsidRDefault="00EE25C7" w:rsidP="00EE25C7">
      <w:pPr>
        <w:spacing w:after="20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:rsidR="00152933" w:rsidRDefault="002B5EA9" w:rsidP="00EE25C7">
      <w:pPr>
        <w:spacing w:after="20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bookmarkStart w:id="1" w:name="_GoBack"/>
      <w:bookmarkEnd w:id="1"/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W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imieniu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firmy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stowarzyszonej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,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osoby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upoważnionej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do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jej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reprezentowania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i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pieczątka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firmy</w:t>
      </w:r>
      <w:proofErr w:type="spellEnd"/>
      <w:r w:rsid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.</w:t>
      </w:r>
    </w:p>
    <w:p w:rsidR="002B5EA9" w:rsidRPr="00C54298" w:rsidRDefault="002B5EA9" w:rsidP="002B5EA9">
      <w:pPr>
        <w:spacing w:after="200"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br/>
        <w:t>...................................................................</w:t>
      </w:r>
    </w:p>
    <w:p w:rsidR="003B32C7" w:rsidRPr="00C54298" w:rsidRDefault="002B5EA9" w:rsidP="0056622D">
      <w:pPr>
        <w:spacing w:after="200"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Signature et tampon /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i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pięczątka</w:t>
      </w:r>
      <w:proofErr w:type="spellEnd"/>
    </w:p>
    <w:sectPr w:rsidR="003B32C7" w:rsidRPr="00C54298" w:rsidSect="00EE25C7">
      <w:headerReference w:type="default" r:id="rId9"/>
      <w:footerReference w:type="default" r:id="rId10"/>
      <w:pgSz w:w="11906" w:h="16838"/>
      <w:pgMar w:top="1134" w:right="1417" w:bottom="1418" w:left="1417" w:header="142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4C" w:rsidRDefault="00CF3D4C" w:rsidP="00CF3D4C">
      <w:pPr>
        <w:spacing w:after="0" w:line="240" w:lineRule="auto"/>
      </w:pPr>
      <w:r>
        <w:separator/>
      </w:r>
    </w:p>
  </w:endnote>
  <w:end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4C" w:rsidRDefault="00CF3D4C" w:rsidP="00CF3D4C">
      <w:pPr>
        <w:spacing w:after="0" w:line="240" w:lineRule="auto"/>
      </w:pPr>
      <w:r>
        <w:separator/>
      </w:r>
    </w:p>
  </w:footnote>
  <w:foot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75AA2"/>
    <w:multiLevelType w:val="hybridMultilevel"/>
    <w:tmpl w:val="A386E50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F64F57"/>
    <w:multiLevelType w:val="hybridMultilevel"/>
    <w:tmpl w:val="AC98D534"/>
    <w:lvl w:ilvl="0" w:tplc="8D44D61C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455B2B"/>
    <w:multiLevelType w:val="hybridMultilevel"/>
    <w:tmpl w:val="F52C4E6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D4F140F"/>
    <w:multiLevelType w:val="hybridMultilevel"/>
    <w:tmpl w:val="7916C8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072EEA"/>
    <w:rsid w:val="000E5553"/>
    <w:rsid w:val="00152933"/>
    <w:rsid w:val="001B3EC6"/>
    <w:rsid w:val="00230D56"/>
    <w:rsid w:val="00272E17"/>
    <w:rsid w:val="002A246E"/>
    <w:rsid w:val="002B5EA9"/>
    <w:rsid w:val="003501C4"/>
    <w:rsid w:val="003B32C7"/>
    <w:rsid w:val="003C15D6"/>
    <w:rsid w:val="003F3310"/>
    <w:rsid w:val="004271E1"/>
    <w:rsid w:val="00564427"/>
    <w:rsid w:val="0056622D"/>
    <w:rsid w:val="005915C0"/>
    <w:rsid w:val="006F60F5"/>
    <w:rsid w:val="007210BC"/>
    <w:rsid w:val="00917EB3"/>
    <w:rsid w:val="00B93869"/>
    <w:rsid w:val="00C54298"/>
    <w:rsid w:val="00C917D6"/>
    <w:rsid w:val="00CB0AD7"/>
    <w:rsid w:val="00CE1E5E"/>
    <w:rsid w:val="00CF3D4C"/>
    <w:rsid w:val="00D43C39"/>
    <w:rsid w:val="00D637FA"/>
    <w:rsid w:val="00DC53AE"/>
    <w:rsid w:val="00EE25C7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character" w:styleId="Hipercze">
    <w:name w:val="Hyperlink"/>
    <w:basedOn w:val="Domylnaczcionkaakapitu"/>
    <w:uiPriority w:val="99"/>
    <w:unhideWhenUsed/>
    <w:rsid w:val="00D637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3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res@ccifp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100.250\services\Membres\Chambre\Assemblee%20Generale\AG%202020\membres@ccif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4255</Characters>
  <Application>Microsoft Office Word</Application>
  <DocSecurity>0</DocSecurity>
  <Lines>163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2</cp:revision>
  <cp:lastPrinted>2023-02-16T13:01:00Z</cp:lastPrinted>
  <dcterms:created xsi:type="dcterms:W3CDTF">2023-02-16T15:07:00Z</dcterms:created>
  <dcterms:modified xsi:type="dcterms:W3CDTF">2023-02-16T15:07:00Z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d0a88bcf178c94822862a34cdbd2924bbf8ddebd19c88b447e46bef7ff7391af</vt:lpwstr>
  </property>
</Properties>
</file>